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961" w:rsidRPr="00706274" w:rsidRDefault="005E1961" w:rsidP="005E1961">
      <w:pPr>
        <w:tabs>
          <w:tab w:val="center" w:pos="2340"/>
          <w:tab w:val="center" w:pos="7200"/>
        </w:tabs>
        <w:ind w:right="-1"/>
        <w:rPr>
          <w:lang w:val="x-none"/>
        </w:rPr>
      </w:pPr>
      <w:r>
        <w:tab/>
        <w:t>U</w:t>
      </w:r>
      <w:r w:rsidRPr="00706274">
        <w:t>BND</w:t>
      </w:r>
      <w:r w:rsidRPr="00706274">
        <w:rPr>
          <w:lang w:val="x-none"/>
        </w:rPr>
        <w:t xml:space="preserve"> T</w:t>
      </w:r>
      <w:r w:rsidRPr="00706274">
        <w:rPr>
          <w:lang w:val="vi-VN"/>
        </w:rPr>
        <w:t xml:space="preserve">HÀNH </w:t>
      </w:r>
      <w:r w:rsidRPr="00706274">
        <w:rPr>
          <w:lang w:val="x-none"/>
        </w:rPr>
        <w:t>P</w:t>
      </w:r>
      <w:r w:rsidRPr="00706274">
        <w:rPr>
          <w:lang w:val="vi-VN"/>
        </w:rPr>
        <w:t xml:space="preserve">HỐ </w:t>
      </w:r>
      <w:r w:rsidRPr="00706274">
        <w:rPr>
          <w:lang w:val="x-none"/>
        </w:rPr>
        <w:t>H</w:t>
      </w:r>
      <w:r w:rsidRPr="00706274">
        <w:rPr>
          <w:lang w:val="vi-VN"/>
        </w:rPr>
        <w:t>Ồ CHÍ MINH</w:t>
      </w:r>
      <w:r w:rsidRPr="00706274">
        <w:rPr>
          <w:lang w:val="x-none"/>
        </w:rPr>
        <w:tab/>
      </w:r>
      <w:r w:rsidRPr="00706274">
        <w:rPr>
          <w:b/>
          <w:bCs/>
          <w:sz w:val="24"/>
          <w:szCs w:val="24"/>
          <w:lang w:val="x-none"/>
        </w:rPr>
        <w:t>CỘNG HÒA XÃ HỘI CHỦ NGHĨA VIỆT NAM</w:t>
      </w:r>
      <w:r w:rsidRPr="00706274">
        <w:rPr>
          <w:lang w:val="x-none"/>
        </w:rPr>
        <w:t xml:space="preserve"> </w:t>
      </w:r>
    </w:p>
    <w:p w:rsidR="005E1961" w:rsidRPr="00706274" w:rsidRDefault="005E1961" w:rsidP="005E1961">
      <w:pPr>
        <w:tabs>
          <w:tab w:val="center" w:pos="2340"/>
          <w:tab w:val="center" w:pos="7200"/>
        </w:tabs>
        <w:ind w:right="-1"/>
        <w:rPr>
          <w:lang w:val="vi-VN"/>
        </w:rPr>
      </w:pPr>
      <w:r w:rsidRPr="00706274">
        <w:rPr>
          <w:lang w:val="x-none"/>
        </w:rPr>
        <w:tab/>
      </w:r>
      <w:r w:rsidRPr="00706274">
        <w:rPr>
          <w:b/>
          <w:bCs/>
          <w:lang w:val="x-none"/>
        </w:rPr>
        <w:t>TRƯỜNG C</w:t>
      </w:r>
      <w:r w:rsidRPr="00706274">
        <w:rPr>
          <w:b/>
          <w:bCs/>
          <w:lang w:val="vi-VN"/>
        </w:rPr>
        <w:t xml:space="preserve">AO </w:t>
      </w:r>
      <w:r w:rsidRPr="00706274">
        <w:rPr>
          <w:b/>
          <w:bCs/>
          <w:lang w:val="x-none"/>
        </w:rPr>
        <w:t>Đ</w:t>
      </w:r>
      <w:r w:rsidRPr="00706274">
        <w:rPr>
          <w:b/>
          <w:bCs/>
          <w:lang w:val="vi-VN"/>
        </w:rPr>
        <w:t>ẲNG</w:t>
      </w:r>
      <w:r w:rsidRPr="00706274">
        <w:rPr>
          <w:b/>
          <w:bCs/>
        </w:rPr>
        <w:t xml:space="preserve"> </w:t>
      </w:r>
      <w:r w:rsidRPr="00706274">
        <w:rPr>
          <w:b/>
          <w:bCs/>
          <w:lang w:val="x-none"/>
        </w:rPr>
        <w:t>LÝ TỰ TRỌNG</w:t>
      </w:r>
      <w:r w:rsidRPr="00706274">
        <w:rPr>
          <w:lang w:val="vi-VN"/>
        </w:rPr>
        <w:tab/>
      </w:r>
      <w:r w:rsidRPr="00706274">
        <w:rPr>
          <w:b/>
          <w:bCs/>
          <w:lang w:val="x-none"/>
        </w:rPr>
        <w:t>Độc lập – Tự do – Hạnh phúc</w:t>
      </w:r>
    </w:p>
    <w:p w:rsidR="00FF28A8" w:rsidRDefault="005E1961" w:rsidP="005E1961">
      <w:pPr>
        <w:tabs>
          <w:tab w:val="center" w:pos="2340"/>
          <w:tab w:val="center" w:pos="7200"/>
        </w:tabs>
        <w:ind w:right="-1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17240E" wp14:editId="00CF15B1">
                <wp:simplePos x="0" y="0"/>
                <wp:positionH relativeFrom="column">
                  <wp:posOffset>3543300</wp:posOffset>
                </wp:positionH>
                <wp:positionV relativeFrom="paragraph">
                  <wp:posOffset>18415</wp:posOffset>
                </wp:positionV>
                <wp:extent cx="2028825" cy="0"/>
                <wp:effectExtent l="0" t="0" r="952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.45pt" to="438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mhGwIAADYEAAAOAAAAZHJzL2Uyb0RvYy54bWysU8GO2jAQvVfqP1i+QxIIW4gIqyqBXrZd&#10;JLYfYGyHWHVsyzYEVPXfOzYE7W4vVdUcnBnP+PnNzPPy8dxJdOLWCa1KnI1TjLiimgl1KPH3l81o&#10;jpHzRDEiteIlvnCHH1cfPyx7U/CJbrVk3CIAUa7oTYlb702RJI62vCNurA1XEGy07YgH1x4SZkkP&#10;6J1MJmn6kPTaMmM15c7Bbn0N4lXEbxpO/XPTOO6RLDFw83G1cd2HNVktSXGwxLSC3miQf2DREaHg&#10;0jtUTTxBRyv+gOoEtdrpxo+p7hLdNILyWANUk6Xvqtm1xPBYCzTHmXub3P+Dpd9OW4sEK/EUI0U6&#10;GNHOWyIOrUeVVgoaqC2ahj71xhWQXqmtDZXSs9qZJ01/OKR01RJ14JHvy8UASBZOJG+OBMcZuG3f&#10;f9UMcsjR69i0c2O7AAntQOc4m8t9NvzsEYXNSTqZzyczjOgQS0gxHDTW+S9cdygYJZZChbaRgpye&#10;nA9ESDGkhG2lN0LKOHqpUF/ixQyQQ8RpKVgIRsce9pW06ESCeOIXq3qXZvVRsQjWcsLWN9sTIa82&#10;XC5VwINSgM7Nuqrj5yJdrOfreT7KJw/rUZ7W9ejzpspHD5vs06ye1lVVZ78CtSwvWsEYV4HdoNQs&#10;/zsl3N7MVWN3rd7bkLxFj/0CssM/ko6zDOO7CmGv2WVrhxmDOGPy7SEF9b/2wX793Fe/AQAA//8D&#10;AFBLAwQUAAYACAAAACEAMhHhDNwAAAAHAQAADwAAAGRycy9kb3ducmV2LnhtbEyPQU/CQBSE7yb+&#10;h80z8UJga02llm6JUXvjAkq8PrqPtrH7tnQXqP56Vi96nMxk5pt8OZpOnGhwrWUFd7MIBHFldcu1&#10;gve3cpqCcB5ZY2eZFHyRg2VxfZVjpu2Z13Ta+FqEEnYZKmi87zMpXdWQQTezPXHw9nYw6IMcaqkH&#10;PIdy08k4ih6kwZbDQoM9PTdUfW6ORoErt3QovyfVJPq4ry3Fh5fVKyp1ezM+LUB4Gv1fGH7wAzoU&#10;gWlnj6yd6BQkSRq+eAXxI4jgp/N5AmL3q2WRy//8xQUAAP//AwBQSwECLQAUAAYACAAAACEAtoM4&#10;kv4AAADhAQAAEwAAAAAAAAAAAAAAAAAAAAAAW0NvbnRlbnRfVHlwZXNdLnhtbFBLAQItABQABgAI&#10;AAAAIQA4/SH/1gAAAJQBAAALAAAAAAAAAAAAAAAAAC8BAABfcmVscy8ucmVsc1BLAQItABQABgAI&#10;AAAAIQDT/rmhGwIAADYEAAAOAAAAAAAAAAAAAAAAAC4CAABkcnMvZTJvRG9jLnhtbFBLAQItABQA&#10;BgAIAAAAIQAyEeEM3AAAAAcBAAAPAAAAAAAAAAAAAAAAAHUEAABkcnMvZG93bnJldi54bWxQSwUG&#10;AAAAAAQABADzAAAAfgUAAAAA&#10;"/>
            </w:pict>
          </mc:Fallback>
        </mc:AlternateContent>
      </w:r>
      <w:r w:rsidRPr="00706274">
        <w:rPr>
          <w:b/>
          <w:bCs/>
          <w:lang w:val="vi-VN"/>
        </w:rPr>
        <w:tab/>
      </w:r>
      <w:r w:rsidRPr="00706274">
        <w:rPr>
          <w:b/>
          <w:lang w:val="x-none"/>
        </w:rPr>
        <w:t>T</w:t>
      </w:r>
      <w:r w:rsidRPr="00706274">
        <w:rPr>
          <w:b/>
        </w:rPr>
        <w:t xml:space="preserve">HÀNH PHỐ </w:t>
      </w:r>
      <w:r w:rsidRPr="00706274">
        <w:rPr>
          <w:b/>
          <w:lang w:val="x-none"/>
        </w:rPr>
        <w:t>H</w:t>
      </w:r>
      <w:r w:rsidRPr="00706274">
        <w:rPr>
          <w:b/>
          <w:lang w:val="vi-VN"/>
        </w:rPr>
        <w:t>Ồ CHÍ MINH</w:t>
      </w:r>
    </w:p>
    <w:p w:rsidR="005E1961" w:rsidRDefault="005E1961" w:rsidP="000E05C1">
      <w:pPr>
        <w:jc w:val="center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172B9A7" wp14:editId="2948F909">
                <wp:simplePos x="0" y="0"/>
                <wp:positionH relativeFrom="column">
                  <wp:posOffset>942975</wp:posOffset>
                </wp:positionH>
                <wp:positionV relativeFrom="paragraph">
                  <wp:posOffset>28575</wp:posOffset>
                </wp:positionV>
                <wp:extent cx="116205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25pt,2.25pt" to="165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o8l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yy+SSdQQ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KKQ4dPaAAAABwEAAA8AAABkcnMvZG93bnJldi54bWxMjsFOwzAQRO9I&#10;/IO1SFyq1mlTqirEqRCQGxcKiOs2XpKIeJ3Gbhv4epZe4LQzmtHsyzej69SRhtB6NjCfJaCIK29b&#10;rg28vpTTNagQkS12nsnAFwXYFJcXOWbWn/iZjttYKxnhkKGBJsY+0zpUDTkMM98TS/bhB4dR7FBr&#10;O+BJxl2nF0my0g5blg8N9nTfUPW5PTgDoXyjffk9qSbJe1p7Wuwfnh7RmOur8e4WVKQx/pXhF1/Q&#10;oRCmnT+wDaoTv1zfSNXAUo7kaToXsTt7XeT6P3/xAwAA//8DAFBLAQItABQABgAIAAAAIQC2gziS&#10;/gAAAOEBAAATAAAAAAAAAAAAAAAAAAAAAABbQ29udGVudF9UeXBlc10ueG1sUEsBAi0AFAAGAAgA&#10;AAAhADj9If/WAAAAlAEAAAsAAAAAAAAAAAAAAAAALwEAAF9yZWxzLy5yZWxzUEsBAi0AFAAGAAgA&#10;AAAhAJW+jyUcAgAANgQAAA4AAAAAAAAAAAAAAAAALgIAAGRycy9lMm9Eb2MueG1sUEsBAi0AFAAG&#10;AAgAAAAhAKKQ4dPaAAAABwEAAA8AAAAAAAAAAAAAAAAAdgQAAGRycy9kb3ducmV2LnhtbFBLBQYA&#10;AAAABAAEAPMAAAB9BQAAAAA=&#10;"/>
            </w:pict>
          </mc:Fallback>
        </mc:AlternateContent>
      </w:r>
    </w:p>
    <w:p w:rsidR="004B5B8E" w:rsidRPr="000E05C1" w:rsidRDefault="005E1961" w:rsidP="000E05C1">
      <w:pPr>
        <w:jc w:val="center"/>
        <w:rPr>
          <w:b/>
          <w:sz w:val="28"/>
        </w:rPr>
      </w:pPr>
      <w:r>
        <w:rPr>
          <w:b/>
          <w:sz w:val="28"/>
        </w:rPr>
        <w:t>THÀNH PHẦN HỒ SƠ</w:t>
      </w:r>
    </w:p>
    <w:p w:rsidR="005F0E21" w:rsidRDefault="005E1961" w:rsidP="000E05C1">
      <w:pPr>
        <w:jc w:val="center"/>
        <w:rPr>
          <w:b/>
          <w:sz w:val="28"/>
        </w:rPr>
      </w:pPr>
      <w:r>
        <w:rPr>
          <w:b/>
          <w:sz w:val="28"/>
        </w:rPr>
        <w:t>ĐỀ NGHỊ BỔ NHIỆM CHỨC DANH NGH</w:t>
      </w:r>
      <w:r w:rsidR="00F471C8">
        <w:rPr>
          <w:b/>
          <w:sz w:val="28"/>
        </w:rPr>
        <w:t>Ề</w:t>
      </w:r>
      <w:r>
        <w:rPr>
          <w:b/>
          <w:sz w:val="28"/>
        </w:rPr>
        <w:t xml:space="preserve"> NGHIỆP</w:t>
      </w:r>
    </w:p>
    <w:p w:rsidR="000E05C1" w:rsidRPr="000E05C1" w:rsidRDefault="000E05C1" w:rsidP="000E05C1">
      <w:pPr>
        <w:jc w:val="center"/>
        <w:rPr>
          <w:b/>
          <w:sz w:val="28"/>
        </w:rPr>
      </w:pP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722"/>
        <w:gridCol w:w="4773"/>
        <w:gridCol w:w="2151"/>
        <w:gridCol w:w="2074"/>
      </w:tblGrid>
      <w:tr w:rsidR="005E1961" w:rsidRPr="000E05C1" w:rsidTr="001C628D">
        <w:trPr>
          <w:trHeight w:val="500"/>
          <w:tblHeader/>
        </w:trPr>
        <w:tc>
          <w:tcPr>
            <w:tcW w:w="722" w:type="dxa"/>
            <w:vAlign w:val="center"/>
          </w:tcPr>
          <w:p w:rsidR="005E1961" w:rsidRPr="000E05C1" w:rsidRDefault="001C628D" w:rsidP="000E05C1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4773" w:type="dxa"/>
            <w:vAlign w:val="center"/>
          </w:tcPr>
          <w:p w:rsidR="005E1961" w:rsidRPr="000E05C1" w:rsidRDefault="005E1961" w:rsidP="000E05C1">
            <w:pPr>
              <w:jc w:val="center"/>
              <w:rPr>
                <w:b/>
              </w:rPr>
            </w:pPr>
            <w:r w:rsidRPr="000E05C1">
              <w:rPr>
                <w:b/>
              </w:rPr>
              <w:t>Trích yếu các biểu mẫu</w:t>
            </w:r>
          </w:p>
        </w:tc>
        <w:tc>
          <w:tcPr>
            <w:tcW w:w="2151" w:type="dxa"/>
            <w:vAlign w:val="center"/>
          </w:tcPr>
          <w:p w:rsidR="005E1961" w:rsidRPr="000E05C1" w:rsidRDefault="001B6B27" w:rsidP="00592910">
            <w:pPr>
              <w:jc w:val="center"/>
              <w:rPr>
                <w:b/>
              </w:rPr>
            </w:pPr>
            <w:r>
              <w:rPr>
                <w:b/>
              </w:rPr>
              <w:t>Biểu mẫu</w:t>
            </w:r>
          </w:p>
        </w:tc>
        <w:tc>
          <w:tcPr>
            <w:tcW w:w="2074" w:type="dxa"/>
            <w:vAlign w:val="center"/>
          </w:tcPr>
          <w:p w:rsidR="005E1961" w:rsidRPr="000E05C1" w:rsidRDefault="0047482F" w:rsidP="00592910">
            <w:pPr>
              <w:jc w:val="center"/>
              <w:rPr>
                <w:b/>
              </w:rPr>
            </w:pPr>
            <w:r>
              <w:rPr>
                <w:b/>
              </w:rPr>
              <w:t>Người</w:t>
            </w:r>
            <w:r w:rsidR="005E1961" w:rsidRPr="000E05C1">
              <w:rPr>
                <w:b/>
              </w:rPr>
              <w:t xml:space="preserve"> thực hiện</w:t>
            </w:r>
          </w:p>
        </w:tc>
      </w:tr>
      <w:tr w:rsidR="005E1961" w:rsidTr="001C628D">
        <w:trPr>
          <w:trHeight w:val="446"/>
        </w:trPr>
        <w:tc>
          <w:tcPr>
            <w:tcW w:w="9720" w:type="dxa"/>
            <w:gridSpan w:val="4"/>
            <w:vAlign w:val="center"/>
          </w:tcPr>
          <w:p w:rsidR="005E1961" w:rsidRPr="005E1961" w:rsidRDefault="005E1961" w:rsidP="00963DCE">
            <w:pPr>
              <w:pStyle w:val="ListParagraph"/>
              <w:numPr>
                <w:ilvl w:val="0"/>
                <w:numId w:val="47"/>
              </w:numPr>
              <w:tabs>
                <w:tab w:val="left" w:pos="387"/>
              </w:tabs>
              <w:ind w:left="0" w:firstLine="0"/>
              <w:rPr>
                <w:b/>
              </w:rPr>
            </w:pPr>
            <w:r w:rsidRPr="005E1961">
              <w:rPr>
                <w:b/>
              </w:rPr>
              <w:t>DIỆN MIỄN THỰC HIỆN CHẾ ĐỘ TẬP SỰ</w:t>
            </w:r>
            <w:r w:rsidR="00963DCE">
              <w:rPr>
                <w:b/>
              </w:rPr>
              <w:t xml:space="preserve"> (01 bộ hồ sơ)</w:t>
            </w:r>
          </w:p>
        </w:tc>
      </w:tr>
      <w:tr w:rsidR="005E1961" w:rsidTr="001C628D">
        <w:trPr>
          <w:trHeight w:val="518"/>
        </w:trPr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1B6B27" w:rsidP="001B6B27">
            <w:pPr>
              <w:spacing w:before="60" w:after="60"/>
              <w:jc w:val="both"/>
            </w:pPr>
            <w:r>
              <w:t>Công văn đề nghị</w:t>
            </w:r>
          </w:p>
        </w:tc>
        <w:tc>
          <w:tcPr>
            <w:tcW w:w="2151" w:type="dxa"/>
            <w:vAlign w:val="center"/>
          </w:tcPr>
          <w:p w:rsidR="005E1961" w:rsidRDefault="005E1961" w:rsidP="001B6B27">
            <w:pPr>
              <w:spacing w:before="60" w:after="60"/>
              <w:jc w:val="center"/>
            </w:pPr>
          </w:p>
        </w:tc>
        <w:tc>
          <w:tcPr>
            <w:tcW w:w="2074" w:type="dxa"/>
            <w:vAlign w:val="center"/>
          </w:tcPr>
          <w:p w:rsidR="005E1961" w:rsidRDefault="001B6B27" w:rsidP="001B6B27">
            <w:pPr>
              <w:spacing w:before="60" w:after="60"/>
              <w:jc w:val="center"/>
            </w:pPr>
            <w:r>
              <w:t>Nhà trường</w:t>
            </w:r>
          </w:p>
        </w:tc>
      </w:tr>
      <w:tr w:rsidR="005E1961" w:rsidTr="00313CF8">
        <w:trPr>
          <w:trHeight w:val="95"/>
        </w:trPr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47482F" w:rsidP="00241FA3">
            <w:pPr>
              <w:spacing w:before="60" w:after="60"/>
              <w:jc w:val="both"/>
            </w:pPr>
            <w:r>
              <w:t>Danh sách đề nghị bổ nhiệm CDNN</w:t>
            </w:r>
          </w:p>
        </w:tc>
        <w:tc>
          <w:tcPr>
            <w:tcW w:w="2151" w:type="dxa"/>
            <w:vAlign w:val="center"/>
          </w:tcPr>
          <w:p w:rsidR="005E1961" w:rsidRPr="00FD7E30" w:rsidRDefault="0047482F" w:rsidP="00666961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Mẫu 1A</w:t>
            </w:r>
          </w:p>
        </w:tc>
        <w:tc>
          <w:tcPr>
            <w:tcW w:w="2074" w:type="dxa"/>
            <w:vAlign w:val="center"/>
          </w:tcPr>
          <w:p w:rsidR="005E1961" w:rsidRPr="00FD7E30" w:rsidRDefault="0047482F" w:rsidP="001A79F1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 xml:space="preserve">Cá nhân, </w:t>
            </w:r>
            <w:r w:rsidR="001A79F1" w:rsidRPr="00FD7E30">
              <w:rPr>
                <w:highlight w:val="yellow"/>
              </w:rPr>
              <w:t>P.TC-HC-TH</w:t>
            </w:r>
          </w:p>
        </w:tc>
      </w:tr>
      <w:tr w:rsidR="005E1961" w:rsidTr="00313CF8">
        <w:trPr>
          <w:trHeight w:val="356"/>
        </w:trPr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47482F" w:rsidP="00241FA3">
            <w:pPr>
              <w:spacing w:before="60" w:after="60"/>
              <w:jc w:val="both"/>
            </w:pPr>
            <w:r>
              <w:t>Biên bản họp đề nghị xét bổ nhiệm CDNN</w:t>
            </w:r>
          </w:p>
        </w:tc>
        <w:tc>
          <w:tcPr>
            <w:tcW w:w="2151" w:type="dxa"/>
            <w:vAlign w:val="center"/>
          </w:tcPr>
          <w:p w:rsidR="005E1961" w:rsidRDefault="005E1961" w:rsidP="00666961">
            <w:pPr>
              <w:spacing w:before="60" w:after="60"/>
              <w:jc w:val="center"/>
            </w:pPr>
          </w:p>
        </w:tc>
        <w:tc>
          <w:tcPr>
            <w:tcW w:w="2074" w:type="dxa"/>
            <w:vAlign w:val="center"/>
          </w:tcPr>
          <w:p w:rsidR="005E1961" w:rsidRDefault="0047482F" w:rsidP="00666961">
            <w:pPr>
              <w:spacing w:before="60" w:after="60"/>
              <w:jc w:val="center"/>
            </w:pPr>
            <w:r>
              <w:t>Hội đồng xét BN CDNN</w:t>
            </w:r>
          </w:p>
        </w:tc>
      </w:tr>
      <w:tr w:rsidR="005E1961" w:rsidTr="0047482F"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47482F" w:rsidP="00241FA3">
            <w:pPr>
              <w:spacing w:before="60" w:after="60"/>
              <w:jc w:val="both"/>
            </w:pPr>
            <w:r>
              <w:t>Bản sao quyết định phê duyệt danh sách thí trúng tuyển</w:t>
            </w:r>
          </w:p>
        </w:tc>
        <w:tc>
          <w:tcPr>
            <w:tcW w:w="2151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Quyết định</w:t>
            </w:r>
          </w:p>
        </w:tc>
        <w:tc>
          <w:tcPr>
            <w:tcW w:w="2074" w:type="dxa"/>
            <w:vAlign w:val="center"/>
          </w:tcPr>
          <w:p w:rsidR="005E1961" w:rsidRDefault="00A260AD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5E1961" w:rsidTr="0047482F"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A260AD" w:rsidP="003030E3">
            <w:pPr>
              <w:spacing w:before="60" w:after="60"/>
              <w:jc w:val="both"/>
            </w:pPr>
            <w:r>
              <w:t xml:space="preserve">Sơ yếu lý lịch theo Mẫu số 2 của </w:t>
            </w:r>
            <w:r w:rsidR="003030E3">
              <w:t>Thông tư</w:t>
            </w:r>
            <w:r>
              <w:t xml:space="preserve"> 12/2012/TT-BNV</w:t>
            </w:r>
          </w:p>
        </w:tc>
        <w:tc>
          <w:tcPr>
            <w:tcW w:w="2151" w:type="dxa"/>
            <w:vAlign w:val="center"/>
          </w:tcPr>
          <w:p w:rsidR="005E1961" w:rsidRDefault="002A4E32" w:rsidP="00666961">
            <w:pPr>
              <w:spacing w:before="60" w:after="60"/>
              <w:jc w:val="center"/>
            </w:pPr>
            <w:r>
              <w:t>Theo TT quy định</w:t>
            </w:r>
          </w:p>
        </w:tc>
        <w:tc>
          <w:tcPr>
            <w:tcW w:w="2074" w:type="dxa"/>
            <w:vAlign w:val="center"/>
          </w:tcPr>
          <w:p w:rsidR="005E1961" w:rsidRDefault="00A260AD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5E1961" w:rsidTr="0047482F">
        <w:tc>
          <w:tcPr>
            <w:tcW w:w="722" w:type="dxa"/>
            <w:vAlign w:val="center"/>
          </w:tcPr>
          <w:p w:rsidR="005E1961" w:rsidRDefault="005E1961" w:rsidP="0047482F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3030E3" w:rsidP="003030E3">
            <w:pPr>
              <w:spacing w:before="60" w:after="60"/>
              <w:jc w:val="both"/>
            </w:pPr>
            <w:r>
              <w:t>Bản sao văn bằng chuyên môn, bảng điểm. Chứng chỉ tin học, ngoại ngữ phù hợp vị trí việc làm</w:t>
            </w:r>
          </w:p>
        </w:tc>
        <w:tc>
          <w:tcPr>
            <w:tcW w:w="2151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Văn bằng, chứng chỉ</w:t>
            </w:r>
          </w:p>
        </w:tc>
        <w:tc>
          <w:tcPr>
            <w:tcW w:w="2074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5E1961" w:rsidTr="00963DCE">
        <w:trPr>
          <w:trHeight w:val="827"/>
        </w:trPr>
        <w:tc>
          <w:tcPr>
            <w:tcW w:w="722" w:type="dxa"/>
            <w:vAlign w:val="center"/>
          </w:tcPr>
          <w:p w:rsidR="005E1961" w:rsidRDefault="005E1961" w:rsidP="003030E3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3030E3" w:rsidP="00241FA3">
            <w:pPr>
              <w:spacing w:before="60" w:after="60"/>
              <w:jc w:val="both"/>
            </w:pPr>
            <w:r>
              <w:t>Hợp đồng làm việc hoặc hợp đồng lao động hoặc văn bản phân công công việc của đơn vị cũ</w:t>
            </w:r>
          </w:p>
        </w:tc>
        <w:tc>
          <w:tcPr>
            <w:tcW w:w="2151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Hợp đồng</w:t>
            </w:r>
          </w:p>
        </w:tc>
        <w:tc>
          <w:tcPr>
            <w:tcW w:w="2074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5E1961" w:rsidTr="00963DCE">
        <w:trPr>
          <w:trHeight w:val="440"/>
        </w:trPr>
        <w:tc>
          <w:tcPr>
            <w:tcW w:w="722" w:type="dxa"/>
            <w:vAlign w:val="center"/>
          </w:tcPr>
          <w:p w:rsidR="005E1961" w:rsidRDefault="005E1961" w:rsidP="003030E3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3030E3" w:rsidP="00241FA3">
            <w:pPr>
              <w:spacing w:before="60" w:after="60"/>
              <w:jc w:val="both"/>
            </w:pPr>
            <w:r>
              <w:t>Bản sao quyết định nghỉ việc ở đơn vị cũ</w:t>
            </w:r>
          </w:p>
        </w:tc>
        <w:tc>
          <w:tcPr>
            <w:tcW w:w="2151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Quyết định</w:t>
            </w:r>
          </w:p>
        </w:tc>
        <w:tc>
          <w:tcPr>
            <w:tcW w:w="2074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5E1961" w:rsidTr="00AA3ABF">
        <w:trPr>
          <w:trHeight w:val="428"/>
        </w:trPr>
        <w:tc>
          <w:tcPr>
            <w:tcW w:w="722" w:type="dxa"/>
            <w:vAlign w:val="center"/>
          </w:tcPr>
          <w:p w:rsidR="005E1961" w:rsidRDefault="005E1961" w:rsidP="003030E3">
            <w:pPr>
              <w:pStyle w:val="ListParagraph"/>
              <w:numPr>
                <w:ilvl w:val="0"/>
                <w:numId w:val="48"/>
              </w:numPr>
              <w:spacing w:before="60" w:after="60"/>
              <w:ind w:left="162" w:firstLine="0"/>
              <w:jc w:val="both"/>
            </w:pPr>
          </w:p>
        </w:tc>
        <w:tc>
          <w:tcPr>
            <w:tcW w:w="4773" w:type="dxa"/>
            <w:vAlign w:val="center"/>
          </w:tcPr>
          <w:p w:rsidR="005E1961" w:rsidRDefault="003030E3" w:rsidP="00241FA3">
            <w:pPr>
              <w:spacing w:before="60" w:after="60"/>
              <w:jc w:val="both"/>
            </w:pPr>
            <w:r>
              <w:t>Bản sao quá trình tham gia bảo hiểm xã hội</w:t>
            </w:r>
          </w:p>
        </w:tc>
        <w:tc>
          <w:tcPr>
            <w:tcW w:w="2151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Sổ BHXH</w:t>
            </w:r>
          </w:p>
        </w:tc>
        <w:tc>
          <w:tcPr>
            <w:tcW w:w="2074" w:type="dxa"/>
            <w:vAlign w:val="center"/>
          </w:tcPr>
          <w:p w:rsidR="005E1961" w:rsidRDefault="003030E3" w:rsidP="00666961">
            <w:pPr>
              <w:spacing w:before="60" w:after="60"/>
              <w:jc w:val="center"/>
            </w:pPr>
            <w:r>
              <w:t>Cá nhân</w:t>
            </w:r>
          </w:p>
        </w:tc>
      </w:tr>
      <w:tr w:rsidR="006925F1" w:rsidTr="001C628D">
        <w:trPr>
          <w:trHeight w:val="446"/>
        </w:trPr>
        <w:tc>
          <w:tcPr>
            <w:tcW w:w="9720" w:type="dxa"/>
            <w:gridSpan w:val="4"/>
            <w:vAlign w:val="center"/>
          </w:tcPr>
          <w:p w:rsidR="006925F1" w:rsidRDefault="006925F1" w:rsidP="00963DCE">
            <w:pPr>
              <w:pStyle w:val="ListParagraph"/>
              <w:numPr>
                <w:ilvl w:val="0"/>
                <w:numId w:val="47"/>
              </w:numPr>
              <w:tabs>
                <w:tab w:val="left" w:pos="387"/>
              </w:tabs>
              <w:ind w:left="0" w:firstLine="0"/>
            </w:pPr>
            <w:r w:rsidRPr="005E1961">
              <w:rPr>
                <w:b/>
              </w:rPr>
              <w:t xml:space="preserve">DIỆN </w:t>
            </w:r>
            <w:r w:rsidR="00AA3ABF">
              <w:rPr>
                <w:b/>
              </w:rPr>
              <w:t>HẾT THỜI GIAN</w:t>
            </w:r>
            <w:r w:rsidRPr="005E1961">
              <w:rPr>
                <w:b/>
              </w:rPr>
              <w:t xml:space="preserve"> TẬP SỰ</w:t>
            </w:r>
            <w:r w:rsidR="00963DCE">
              <w:rPr>
                <w:b/>
              </w:rPr>
              <w:t xml:space="preserve"> (02 bộ hồ sơ)</w:t>
            </w:r>
          </w:p>
        </w:tc>
      </w:tr>
      <w:tr w:rsidR="00AA3ABF" w:rsidTr="00963DCE">
        <w:trPr>
          <w:trHeight w:val="350"/>
        </w:trPr>
        <w:tc>
          <w:tcPr>
            <w:tcW w:w="722" w:type="dxa"/>
            <w:vAlign w:val="center"/>
          </w:tcPr>
          <w:p w:rsidR="00AA3ABF" w:rsidRDefault="00AA3ABF" w:rsidP="00AA3ABF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Công văn đề nghị</w:t>
            </w:r>
            <w:r w:rsidR="007C30EB">
              <w:t>, biên bản họp xét bổ nhiệm CDNN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</w:p>
        </w:tc>
        <w:tc>
          <w:tcPr>
            <w:tcW w:w="2074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Nhà trường</w:t>
            </w:r>
            <w:r w:rsidR="007C30EB">
              <w:t>, Hội đồng xét BN CDNN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Danh sách đề nghị bổ nhiệm CDNN</w:t>
            </w:r>
          </w:p>
        </w:tc>
        <w:tc>
          <w:tcPr>
            <w:tcW w:w="2151" w:type="dxa"/>
            <w:vAlign w:val="center"/>
          </w:tcPr>
          <w:p w:rsidR="00AA3ABF" w:rsidRPr="00FD7E30" w:rsidRDefault="00AA3ABF" w:rsidP="00AA3ABF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Mẫu 1B</w:t>
            </w:r>
          </w:p>
        </w:tc>
        <w:tc>
          <w:tcPr>
            <w:tcW w:w="2074" w:type="dxa"/>
            <w:vAlign w:val="center"/>
          </w:tcPr>
          <w:p w:rsidR="00AA3ABF" w:rsidRPr="00FD7E30" w:rsidRDefault="00AA3ABF" w:rsidP="00DD6429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Cá nhân</w:t>
            </w:r>
            <w:r w:rsidR="00D861EC" w:rsidRPr="00FD7E30">
              <w:rPr>
                <w:highlight w:val="yellow"/>
              </w:rPr>
              <w:t>, P TC-HC-TH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1C628D">
            <w:pPr>
              <w:spacing w:before="60" w:after="60"/>
              <w:jc w:val="both"/>
            </w:pPr>
            <w:r>
              <w:t xml:space="preserve">Biên bản họp </w:t>
            </w:r>
            <w:r w:rsidR="001C628D">
              <w:t>đánh giá kết quả tập sự</w:t>
            </w:r>
          </w:p>
        </w:tc>
        <w:tc>
          <w:tcPr>
            <w:tcW w:w="2151" w:type="dxa"/>
            <w:vAlign w:val="center"/>
          </w:tcPr>
          <w:p w:rsidR="00AA3ABF" w:rsidRDefault="007C30EB" w:rsidP="00DD6429">
            <w:pPr>
              <w:spacing w:before="60" w:after="60"/>
              <w:jc w:val="center"/>
            </w:pPr>
            <w:r>
              <w:t>Biên bản</w:t>
            </w:r>
          </w:p>
        </w:tc>
        <w:tc>
          <w:tcPr>
            <w:tcW w:w="2074" w:type="dxa"/>
            <w:vAlign w:val="center"/>
          </w:tcPr>
          <w:p w:rsidR="00AA3ABF" w:rsidRDefault="007C30EB" w:rsidP="001C628D">
            <w:pPr>
              <w:spacing w:before="60" w:after="60"/>
              <w:jc w:val="center"/>
            </w:pPr>
            <w:r>
              <w:t xml:space="preserve">Đơn vị </w:t>
            </w:r>
          </w:p>
        </w:tc>
      </w:tr>
      <w:tr w:rsidR="00AA3ABF" w:rsidTr="00313CF8">
        <w:trPr>
          <w:trHeight w:val="500"/>
        </w:trPr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Bản sao quyết định phê duyệt danh sách thí trúng tuyển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Quyết định</w:t>
            </w:r>
          </w:p>
        </w:tc>
        <w:tc>
          <w:tcPr>
            <w:tcW w:w="2074" w:type="dxa"/>
            <w:vAlign w:val="center"/>
          </w:tcPr>
          <w:p w:rsidR="00AA3ABF" w:rsidRDefault="00AA3ABF" w:rsidP="00D861EC">
            <w:pPr>
              <w:spacing w:before="60" w:after="60"/>
              <w:jc w:val="center"/>
            </w:pPr>
            <w:r>
              <w:t>Cá nhân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Sơ yếu lý lịch theo Mẫu số 2 của Thông tư 12/2012/TT-BNV</w:t>
            </w:r>
          </w:p>
        </w:tc>
        <w:tc>
          <w:tcPr>
            <w:tcW w:w="2151" w:type="dxa"/>
            <w:vAlign w:val="center"/>
          </w:tcPr>
          <w:p w:rsidR="00AA3ABF" w:rsidRPr="00FD7E30" w:rsidRDefault="002A4E32" w:rsidP="00DD6429">
            <w:pPr>
              <w:spacing w:before="60" w:after="6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Trích từ chương trình QLCB</w:t>
            </w:r>
          </w:p>
        </w:tc>
        <w:tc>
          <w:tcPr>
            <w:tcW w:w="2074" w:type="dxa"/>
            <w:vAlign w:val="center"/>
          </w:tcPr>
          <w:p w:rsidR="00AA3ABF" w:rsidRPr="00FD7E30" w:rsidRDefault="00AA3ABF" w:rsidP="00AA3ABF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Cá nhân liên hệ phòng TC-HC</w:t>
            </w:r>
            <w:r w:rsidR="007C30EB" w:rsidRPr="00FD7E30">
              <w:rPr>
                <w:highlight w:val="yellow"/>
              </w:rPr>
              <w:t xml:space="preserve"> cung cấp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Bản sao văn bằng chuyên môn, bảng điểm. Chứng chỉ tin học, ngoại ngữ phù hợp vị trí việc làm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Văn bằng, chứng chỉ</w:t>
            </w:r>
          </w:p>
        </w:tc>
        <w:tc>
          <w:tcPr>
            <w:tcW w:w="2074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Cá nhân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AA3ABF">
            <w:pPr>
              <w:spacing w:before="60" w:after="60"/>
              <w:jc w:val="both"/>
            </w:pPr>
            <w:r>
              <w:t>Bản sao Hợp đồng làm việc xác định thời hạn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Hợp đồng</w:t>
            </w:r>
          </w:p>
        </w:tc>
        <w:tc>
          <w:tcPr>
            <w:tcW w:w="2074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Cá nhân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Quyết định về cử người hướng dẫn tập sự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Quyết định</w:t>
            </w:r>
          </w:p>
        </w:tc>
        <w:tc>
          <w:tcPr>
            <w:tcW w:w="2074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Cá nhân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1C628D">
            <w:pPr>
              <w:spacing w:before="60" w:after="60"/>
              <w:jc w:val="both"/>
            </w:pPr>
            <w:r>
              <w:t xml:space="preserve">Phiếu dự giờ, đánh giá tiết dạy </w:t>
            </w:r>
            <w:r w:rsidR="007C30EB">
              <w:t xml:space="preserve">trong HK1 và HK2 </w:t>
            </w:r>
            <w:r w:rsidR="007C30EB" w:rsidRPr="001C628D">
              <w:rPr>
                <w:b/>
                <w:i/>
              </w:rPr>
              <w:t>(đối với CDNN Giảng viên)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Phiếu dự giờ</w:t>
            </w:r>
          </w:p>
        </w:tc>
        <w:tc>
          <w:tcPr>
            <w:tcW w:w="2074" w:type="dxa"/>
            <w:vAlign w:val="center"/>
          </w:tcPr>
          <w:p w:rsidR="00AA3ABF" w:rsidRDefault="001C628D" w:rsidP="001C628D">
            <w:pPr>
              <w:spacing w:before="60" w:after="60"/>
              <w:jc w:val="center"/>
            </w:pPr>
            <w:r>
              <w:t>Đơn vị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Bản báo cáo kết quả của người tập sự</w:t>
            </w:r>
          </w:p>
        </w:tc>
        <w:tc>
          <w:tcPr>
            <w:tcW w:w="2151" w:type="dxa"/>
            <w:vAlign w:val="center"/>
          </w:tcPr>
          <w:p w:rsidR="00AA3ABF" w:rsidRPr="00FD7E30" w:rsidRDefault="00AA3ABF" w:rsidP="002A4E32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 xml:space="preserve">Mẫu </w:t>
            </w:r>
            <w:r w:rsidR="002A4E32">
              <w:rPr>
                <w:highlight w:val="yellow"/>
              </w:rPr>
              <w:t>2</w:t>
            </w:r>
          </w:p>
        </w:tc>
        <w:tc>
          <w:tcPr>
            <w:tcW w:w="2074" w:type="dxa"/>
            <w:vAlign w:val="center"/>
          </w:tcPr>
          <w:p w:rsidR="00AA3ABF" w:rsidRPr="00FD7E30" w:rsidRDefault="00AA3ABF" w:rsidP="00DD6429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Cá nhân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7C30EB">
            <w:pPr>
              <w:spacing w:before="60" w:after="60"/>
              <w:jc w:val="both"/>
            </w:pPr>
            <w:r>
              <w:t xml:space="preserve">Nhận xét, đánh giá kết quả tập sự đối với người tập sự </w:t>
            </w:r>
          </w:p>
        </w:tc>
        <w:tc>
          <w:tcPr>
            <w:tcW w:w="2151" w:type="dxa"/>
            <w:vAlign w:val="center"/>
          </w:tcPr>
          <w:p w:rsidR="00AA3ABF" w:rsidRPr="00FD7E30" w:rsidRDefault="007C30EB" w:rsidP="002A4E32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 xml:space="preserve">Mẫu </w:t>
            </w:r>
            <w:bookmarkStart w:id="0" w:name="_GoBack"/>
            <w:bookmarkEnd w:id="0"/>
            <w:r w:rsidR="002A4E32">
              <w:rPr>
                <w:highlight w:val="yellow"/>
              </w:rPr>
              <w:t>3</w:t>
            </w:r>
          </w:p>
        </w:tc>
        <w:tc>
          <w:tcPr>
            <w:tcW w:w="2074" w:type="dxa"/>
            <w:vAlign w:val="center"/>
          </w:tcPr>
          <w:p w:rsidR="00AA3ABF" w:rsidRPr="00FD7E30" w:rsidRDefault="007C30EB" w:rsidP="00DD6429">
            <w:pPr>
              <w:spacing w:before="60" w:after="60"/>
              <w:jc w:val="center"/>
              <w:rPr>
                <w:highlight w:val="yellow"/>
              </w:rPr>
            </w:pPr>
            <w:r w:rsidRPr="00FD7E30">
              <w:rPr>
                <w:highlight w:val="yellow"/>
              </w:rPr>
              <w:t>Người hướng dẫn tập sự</w:t>
            </w:r>
          </w:p>
        </w:tc>
      </w:tr>
      <w:tr w:rsidR="00AA3ABF" w:rsidTr="0047482F">
        <w:tc>
          <w:tcPr>
            <w:tcW w:w="722" w:type="dxa"/>
            <w:vAlign w:val="center"/>
          </w:tcPr>
          <w:p w:rsidR="00AA3ABF" w:rsidRDefault="00AA3ABF" w:rsidP="001C628D">
            <w:pPr>
              <w:pStyle w:val="ListParagraph"/>
              <w:numPr>
                <w:ilvl w:val="0"/>
                <w:numId w:val="49"/>
              </w:numPr>
              <w:spacing w:before="60" w:after="60"/>
              <w:jc w:val="both"/>
            </w:pPr>
          </w:p>
        </w:tc>
        <w:tc>
          <w:tcPr>
            <w:tcW w:w="4773" w:type="dxa"/>
            <w:vAlign w:val="center"/>
          </w:tcPr>
          <w:p w:rsidR="00AA3ABF" w:rsidRDefault="00AA3ABF" w:rsidP="00DD6429">
            <w:pPr>
              <w:spacing w:before="60" w:after="60"/>
              <w:jc w:val="both"/>
            </w:pPr>
            <w:r>
              <w:t>Bản sao quá trình tham gia bảo hiểm xã hội</w:t>
            </w:r>
          </w:p>
        </w:tc>
        <w:tc>
          <w:tcPr>
            <w:tcW w:w="2151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Sổ BHXH</w:t>
            </w:r>
          </w:p>
        </w:tc>
        <w:tc>
          <w:tcPr>
            <w:tcW w:w="2074" w:type="dxa"/>
            <w:vAlign w:val="center"/>
          </w:tcPr>
          <w:p w:rsidR="00AA3ABF" w:rsidRDefault="00AA3ABF" w:rsidP="00DD6429">
            <w:pPr>
              <w:spacing w:before="60" w:after="60"/>
              <w:jc w:val="center"/>
            </w:pPr>
            <w:r>
              <w:t>Cá nhân</w:t>
            </w:r>
          </w:p>
        </w:tc>
      </w:tr>
    </w:tbl>
    <w:p w:rsidR="005F0E21" w:rsidRDefault="005F0E21"/>
    <w:p w:rsidR="004B5B8E" w:rsidRDefault="004B5B8E"/>
    <w:p w:rsidR="004B5B8E" w:rsidRDefault="004B5B8E"/>
    <w:sectPr w:rsidR="004B5B8E" w:rsidSect="00963DCE">
      <w:footerReference w:type="even" r:id="rId8"/>
      <w:footerReference w:type="default" r:id="rId9"/>
      <w:pgSz w:w="12240" w:h="15840"/>
      <w:pgMar w:top="810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DCA" w:rsidRDefault="009C5DCA">
      <w:r>
        <w:separator/>
      </w:r>
    </w:p>
  </w:endnote>
  <w:endnote w:type="continuationSeparator" w:id="0">
    <w:p w:rsidR="009C5DCA" w:rsidRDefault="009C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27" w:rsidRDefault="001B6B27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6B27" w:rsidRDefault="001B6B27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27" w:rsidRDefault="001B6B27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4E32">
      <w:rPr>
        <w:rStyle w:val="PageNumber"/>
        <w:noProof/>
      </w:rPr>
      <w:t>2</w:t>
    </w:r>
    <w:r>
      <w:rPr>
        <w:rStyle w:val="PageNumber"/>
      </w:rPr>
      <w:fldChar w:fldCharType="end"/>
    </w:r>
  </w:p>
  <w:p w:rsidR="001B6B27" w:rsidRDefault="001B6B27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DCA" w:rsidRDefault="009C5DCA">
      <w:r>
        <w:separator/>
      </w:r>
    </w:p>
  </w:footnote>
  <w:footnote w:type="continuationSeparator" w:id="0">
    <w:p w:rsidR="009C5DCA" w:rsidRDefault="009C5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AB"/>
    <w:multiLevelType w:val="hybridMultilevel"/>
    <w:tmpl w:val="0B12F5EC"/>
    <w:lvl w:ilvl="0" w:tplc="76D8D2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2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3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4">
    <w:nsid w:val="3D29097D"/>
    <w:multiLevelType w:val="hybridMultilevel"/>
    <w:tmpl w:val="11CACF54"/>
    <w:lvl w:ilvl="0" w:tplc="68F88F50">
      <w:start w:val="1"/>
      <w:numFmt w:val="upperRoman"/>
      <w:lvlText w:val="%1."/>
      <w:lvlJc w:val="left"/>
      <w:pPr>
        <w:ind w:left="27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6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9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1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192646B"/>
    <w:multiLevelType w:val="hybridMultilevel"/>
    <w:tmpl w:val="1298938A"/>
    <w:lvl w:ilvl="0" w:tplc="B7B2C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7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A4F7BEF"/>
    <w:multiLevelType w:val="hybridMultilevel"/>
    <w:tmpl w:val="3348ABE6"/>
    <w:lvl w:ilvl="0" w:tplc="5C9A0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2"/>
  </w:num>
  <w:num w:numId="4">
    <w:abstractNumId w:val="37"/>
  </w:num>
  <w:num w:numId="5">
    <w:abstractNumId w:val="41"/>
  </w:num>
  <w:num w:numId="6">
    <w:abstractNumId w:val="13"/>
  </w:num>
  <w:num w:numId="7">
    <w:abstractNumId w:val="23"/>
  </w:num>
  <w:num w:numId="8">
    <w:abstractNumId w:val="10"/>
  </w:num>
  <w:num w:numId="9">
    <w:abstractNumId w:val="8"/>
  </w:num>
  <w:num w:numId="10">
    <w:abstractNumId w:val="43"/>
  </w:num>
  <w:num w:numId="11">
    <w:abstractNumId w:val="45"/>
  </w:num>
  <w:num w:numId="12">
    <w:abstractNumId w:val="4"/>
  </w:num>
  <w:num w:numId="13">
    <w:abstractNumId w:val="20"/>
  </w:num>
  <w:num w:numId="14">
    <w:abstractNumId w:val="9"/>
  </w:num>
  <w:num w:numId="15">
    <w:abstractNumId w:val="25"/>
  </w:num>
  <w:num w:numId="16">
    <w:abstractNumId w:val="30"/>
  </w:num>
  <w:num w:numId="17">
    <w:abstractNumId w:val="11"/>
  </w:num>
  <w:num w:numId="18">
    <w:abstractNumId w:val="28"/>
  </w:num>
  <w:num w:numId="19">
    <w:abstractNumId w:val="31"/>
  </w:num>
  <w:num w:numId="20">
    <w:abstractNumId w:val="44"/>
  </w:num>
  <w:num w:numId="21">
    <w:abstractNumId w:val="19"/>
  </w:num>
  <w:num w:numId="22">
    <w:abstractNumId w:val="12"/>
  </w:num>
  <w:num w:numId="23">
    <w:abstractNumId w:val="2"/>
  </w:num>
  <w:num w:numId="24">
    <w:abstractNumId w:val="15"/>
  </w:num>
  <w:num w:numId="25">
    <w:abstractNumId w:val="34"/>
  </w:num>
  <w:num w:numId="26">
    <w:abstractNumId w:val="29"/>
  </w:num>
  <w:num w:numId="27">
    <w:abstractNumId w:val="14"/>
  </w:num>
  <w:num w:numId="28">
    <w:abstractNumId w:val="5"/>
  </w:num>
  <w:num w:numId="29">
    <w:abstractNumId w:val="7"/>
  </w:num>
  <w:num w:numId="30">
    <w:abstractNumId w:val="33"/>
  </w:num>
  <w:num w:numId="31">
    <w:abstractNumId w:val="16"/>
  </w:num>
  <w:num w:numId="32">
    <w:abstractNumId w:val="18"/>
  </w:num>
  <w:num w:numId="33">
    <w:abstractNumId w:val="3"/>
  </w:num>
  <w:num w:numId="34">
    <w:abstractNumId w:val="47"/>
  </w:num>
  <w:num w:numId="35">
    <w:abstractNumId w:val="27"/>
  </w:num>
  <w:num w:numId="36">
    <w:abstractNumId w:val="46"/>
  </w:num>
  <w:num w:numId="37">
    <w:abstractNumId w:val="21"/>
  </w:num>
  <w:num w:numId="38">
    <w:abstractNumId w:val="35"/>
  </w:num>
  <w:num w:numId="39">
    <w:abstractNumId w:val="36"/>
  </w:num>
  <w:num w:numId="40">
    <w:abstractNumId w:val="17"/>
  </w:num>
  <w:num w:numId="41">
    <w:abstractNumId w:val="26"/>
  </w:num>
  <w:num w:numId="42">
    <w:abstractNumId w:val="6"/>
  </w:num>
  <w:num w:numId="43">
    <w:abstractNumId w:val="32"/>
  </w:num>
  <w:num w:numId="44">
    <w:abstractNumId w:val="38"/>
  </w:num>
  <w:num w:numId="45">
    <w:abstractNumId w:val="40"/>
  </w:num>
  <w:num w:numId="46">
    <w:abstractNumId w:val="48"/>
  </w:num>
  <w:num w:numId="47">
    <w:abstractNumId w:val="24"/>
  </w:num>
  <w:num w:numId="48">
    <w:abstractNumId w:val="39"/>
  </w:num>
  <w:num w:numId="49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689E"/>
    <w:rsid w:val="000F3F8F"/>
    <w:rsid w:val="001248E5"/>
    <w:rsid w:val="00143180"/>
    <w:rsid w:val="00143E88"/>
    <w:rsid w:val="00151B4C"/>
    <w:rsid w:val="00165A0D"/>
    <w:rsid w:val="00165B8D"/>
    <w:rsid w:val="00180524"/>
    <w:rsid w:val="001928E8"/>
    <w:rsid w:val="001A65AC"/>
    <w:rsid w:val="001A79F1"/>
    <w:rsid w:val="001B6B27"/>
    <w:rsid w:val="001C628D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62468"/>
    <w:rsid w:val="00291F19"/>
    <w:rsid w:val="002A3D9A"/>
    <w:rsid w:val="002A4E32"/>
    <w:rsid w:val="002B3E87"/>
    <w:rsid w:val="002C4817"/>
    <w:rsid w:val="002D3AFF"/>
    <w:rsid w:val="002D3B66"/>
    <w:rsid w:val="002E4470"/>
    <w:rsid w:val="002F434B"/>
    <w:rsid w:val="002F6129"/>
    <w:rsid w:val="003030E3"/>
    <w:rsid w:val="00313CF8"/>
    <w:rsid w:val="0031441A"/>
    <w:rsid w:val="00315E5E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400748"/>
    <w:rsid w:val="00417A16"/>
    <w:rsid w:val="00432BF1"/>
    <w:rsid w:val="00434715"/>
    <w:rsid w:val="0045352E"/>
    <w:rsid w:val="00453F6C"/>
    <w:rsid w:val="00465BF6"/>
    <w:rsid w:val="0047482F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A4F9A"/>
    <w:rsid w:val="005B4829"/>
    <w:rsid w:val="005E1961"/>
    <w:rsid w:val="005F0E21"/>
    <w:rsid w:val="005F0E57"/>
    <w:rsid w:val="005F6F99"/>
    <w:rsid w:val="005F7EB2"/>
    <w:rsid w:val="00632EE6"/>
    <w:rsid w:val="00651CF0"/>
    <w:rsid w:val="00657E74"/>
    <w:rsid w:val="00666961"/>
    <w:rsid w:val="00672FD8"/>
    <w:rsid w:val="006810C0"/>
    <w:rsid w:val="006925F1"/>
    <w:rsid w:val="006A5AB8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C30EB"/>
    <w:rsid w:val="007D69D0"/>
    <w:rsid w:val="007E1A1D"/>
    <w:rsid w:val="007F032D"/>
    <w:rsid w:val="007F06F7"/>
    <w:rsid w:val="007F1CF0"/>
    <w:rsid w:val="007F1E6F"/>
    <w:rsid w:val="007F27B0"/>
    <w:rsid w:val="007F7DCB"/>
    <w:rsid w:val="00815B73"/>
    <w:rsid w:val="00826170"/>
    <w:rsid w:val="0083196B"/>
    <w:rsid w:val="008456D9"/>
    <w:rsid w:val="00847D56"/>
    <w:rsid w:val="008673C5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31EAE"/>
    <w:rsid w:val="009320A6"/>
    <w:rsid w:val="00963DCE"/>
    <w:rsid w:val="009727AF"/>
    <w:rsid w:val="009B1D1F"/>
    <w:rsid w:val="009C0C64"/>
    <w:rsid w:val="009C5DCA"/>
    <w:rsid w:val="009F4CCB"/>
    <w:rsid w:val="00A11F7D"/>
    <w:rsid w:val="00A20653"/>
    <w:rsid w:val="00A242AA"/>
    <w:rsid w:val="00A260AD"/>
    <w:rsid w:val="00A338B2"/>
    <w:rsid w:val="00A616D9"/>
    <w:rsid w:val="00A909BE"/>
    <w:rsid w:val="00AA19BB"/>
    <w:rsid w:val="00AA3ABF"/>
    <w:rsid w:val="00AA6FF9"/>
    <w:rsid w:val="00AB4E40"/>
    <w:rsid w:val="00AC4619"/>
    <w:rsid w:val="00AD162D"/>
    <w:rsid w:val="00AD4726"/>
    <w:rsid w:val="00AD4F84"/>
    <w:rsid w:val="00AE4288"/>
    <w:rsid w:val="00AF7E45"/>
    <w:rsid w:val="00B16868"/>
    <w:rsid w:val="00B24DD3"/>
    <w:rsid w:val="00B45CF8"/>
    <w:rsid w:val="00B655AD"/>
    <w:rsid w:val="00B67A23"/>
    <w:rsid w:val="00B72E4B"/>
    <w:rsid w:val="00B74B21"/>
    <w:rsid w:val="00B87678"/>
    <w:rsid w:val="00BA2A95"/>
    <w:rsid w:val="00BB44B5"/>
    <w:rsid w:val="00BC06AF"/>
    <w:rsid w:val="00BC104F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7C54"/>
    <w:rsid w:val="00D44768"/>
    <w:rsid w:val="00D464A1"/>
    <w:rsid w:val="00D53156"/>
    <w:rsid w:val="00D632F4"/>
    <w:rsid w:val="00D80AFB"/>
    <w:rsid w:val="00D861EC"/>
    <w:rsid w:val="00D95D54"/>
    <w:rsid w:val="00DA05A6"/>
    <w:rsid w:val="00DA6FF0"/>
    <w:rsid w:val="00DC6A63"/>
    <w:rsid w:val="00DE5BB4"/>
    <w:rsid w:val="00DF0249"/>
    <w:rsid w:val="00E030FE"/>
    <w:rsid w:val="00E129B0"/>
    <w:rsid w:val="00E138B1"/>
    <w:rsid w:val="00E326A5"/>
    <w:rsid w:val="00E445FD"/>
    <w:rsid w:val="00E465F2"/>
    <w:rsid w:val="00E52CB4"/>
    <w:rsid w:val="00E56887"/>
    <w:rsid w:val="00E63D16"/>
    <w:rsid w:val="00E75BE4"/>
    <w:rsid w:val="00E8501E"/>
    <w:rsid w:val="00F12C1F"/>
    <w:rsid w:val="00F27827"/>
    <w:rsid w:val="00F40E77"/>
    <w:rsid w:val="00F471C8"/>
    <w:rsid w:val="00F6759B"/>
    <w:rsid w:val="00F803DC"/>
    <w:rsid w:val="00F85C77"/>
    <w:rsid w:val="00F922D6"/>
    <w:rsid w:val="00FA37CD"/>
    <w:rsid w:val="00FA62E3"/>
    <w:rsid w:val="00FC3550"/>
    <w:rsid w:val="00FD7E30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user</cp:lastModifiedBy>
  <cp:revision>19</cp:revision>
  <cp:lastPrinted>2019-03-05T06:23:00Z</cp:lastPrinted>
  <dcterms:created xsi:type="dcterms:W3CDTF">2019-03-05T03:08:00Z</dcterms:created>
  <dcterms:modified xsi:type="dcterms:W3CDTF">2019-03-05T07:01:00Z</dcterms:modified>
</cp:coreProperties>
</file>